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995" w:rsidRDefault="002E4995" w:rsidP="002E4995"/>
    <w:p w:rsidR="002E4995" w:rsidRDefault="002E4995" w:rsidP="002E4995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516F9" wp14:editId="788F3794">
                <wp:simplePos x="0" y="0"/>
                <wp:positionH relativeFrom="column">
                  <wp:posOffset>1816867</wp:posOffset>
                </wp:positionH>
                <wp:positionV relativeFrom="paragraph">
                  <wp:posOffset>16027</wp:posOffset>
                </wp:positionV>
                <wp:extent cx="2657475" cy="371475"/>
                <wp:effectExtent l="0" t="0" r="2857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995" w:rsidRPr="00FD5258" w:rsidRDefault="002E4995" w:rsidP="002E499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D525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กิจกรรมรณรงค์และป้องกันโรคไข้เลือดออก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516F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43.05pt;margin-top:1.25pt;width:209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" fillcolor="white [3201]" strokeweight=".5pt">
                <v:textbox>
                  <w:txbxContent>
                    <w:p w:rsidR="002E4995" w:rsidRPr="00FD5258" w:rsidRDefault="002E4995" w:rsidP="002E499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5258">
                        <w:rPr>
                          <w:rFonts w:hint="cs"/>
                          <w:sz w:val="32"/>
                          <w:szCs w:val="32"/>
                          <w:cs/>
                        </w:rPr>
                        <w:t>กิจกรรมรณรงค์และป้องกันโรคไข้เลือดออก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2E4995" w:rsidRDefault="002E4995" w:rsidP="002E4995"/>
    <w:p w:rsidR="002E4995" w:rsidRDefault="002E4995" w:rsidP="002E499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805218</wp:posOffset>
            </wp:positionH>
            <wp:positionV relativeFrom="paragraph">
              <wp:posOffset>8274</wp:posOffset>
            </wp:positionV>
            <wp:extent cx="4550410" cy="3411855"/>
            <wp:effectExtent l="0" t="0" r="2540" b="0"/>
            <wp:wrapTight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ight>
            <wp:docPr id="2" name="รูปภาพ 2" descr="C:\Users\Gov\Downloads\4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\Downloads\49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995" w:rsidRDefault="002E4995" w:rsidP="002E4995"/>
    <w:p w:rsid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-413954</wp:posOffset>
            </wp:positionV>
            <wp:extent cx="4528820" cy="2824480"/>
            <wp:effectExtent l="0" t="0" r="5080" b="0"/>
            <wp:wrapTight wrapText="bothSides">
              <wp:wrapPolygon edited="0">
                <wp:start x="0" y="0"/>
                <wp:lineTo x="0" y="21415"/>
                <wp:lineTo x="21533" y="21415"/>
                <wp:lineTo x="21533" y="0"/>
                <wp:lineTo x="0" y="0"/>
              </wp:wrapPolygon>
            </wp:wrapTight>
            <wp:docPr id="1" name="รูปภาพ 1" descr="C:\Users\Gov\Downloads\4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\Downloads\49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995" w:rsidRPr="002E4995" w:rsidRDefault="002E4995" w:rsidP="002E4995"/>
    <w:p w:rsidR="002E4995" w:rsidRPr="002E4995" w:rsidRDefault="002E4995" w:rsidP="002E499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308080</wp:posOffset>
            </wp:positionV>
            <wp:extent cx="4585335" cy="3030855"/>
            <wp:effectExtent l="0" t="0" r="571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4" name="รูปภาพ 4" descr="C:\Users\Gov\Downloads\28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\Downloads\286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2E4995" w:rsidRPr="002E4995" w:rsidRDefault="002E4995" w:rsidP="002E4995"/>
    <w:p w:rsidR="001E5732" w:rsidRDefault="002E4995" w:rsidP="002E4995">
      <w:pPr>
        <w:tabs>
          <w:tab w:val="left" w:pos="6257"/>
        </w:tabs>
      </w:pPr>
      <w:r>
        <w:rPr>
          <w:cs/>
        </w:rPr>
        <w:tab/>
      </w:r>
    </w:p>
    <w:p w:rsidR="002E4995" w:rsidRDefault="002E4995" w:rsidP="002E4995">
      <w:pPr>
        <w:tabs>
          <w:tab w:val="left" w:pos="6257"/>
        </w:tabs>
      </w:pPr>
    </w:p>
    <w:p w:rsidR="002E4995" w:rsidRDefault="002E4995" w:rsidP="002E4995">
      <w:pPr>
        <w:tabs>
          <w:tab w:val="left" w:pos="6257"/>
        </w:tabs>
      </w:pPr>
    </w:p>
    <w:p w:rsidR="002E4995" w:rsidRDefault="002E4995" w:rsidP="002E4995">
      <w:pPr>
        <w:tabs>
          <w:tab w:val="left" w:pos="6257"/>
        </w:tabs>
      </w:pPr>
    </w:p>
    <w:p w:rsidR="002E4995" w:rsidRDefault="002E4995" w:rsidP="002E4995">
      <w:pPr>
        <w:tabs>
          <w:tab w:val="left" w:pos="6257"/>
        </w:tabs>
      </w:pPr>
    </w:p>
    <w:p w:rsidR="002E4995" w:rsidRPr="002E4995" w:rsidRDefault="002E4995" w:rsidP="002E499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80585" cy="3074035"/>
            <wp:effectExtent l="0" t="0" r="5715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3" name="รูปภาพ 3" descr="C:\Users\Gov\Downloads\28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\Downloads\286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995" w:rsidRDefault="002E4995" w:rsidP="002E4995"/>
    <w:p w:rsidR="002E4995" w:rsidRDefault="002E4995" w:rsidP="002E4995">
      <w:r w:rsidRPr="002E4995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573206</wp:posOffset>
            </wp:positionH>
            <wp:positionV relativeFrom="paragraph">
              <wp:posOffset>5656381</wp:posOffset>
            </wp:positionV>
            <wp:extent cx="4533900" cy="2559050"/>
            <wp:effectExtent l="0" t="0" r="0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10" name="รูปภาพ 10" descr="C:\Users\Gov\Downloads\44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v\Downloads\446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995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3411855</wp:posOffset>
            </wp:positionV>
            <wp:extent cx="4464685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74" y="21345"/>
                <wp:lineTo x="21474" y="0"/>
                <wp:lineTo x="0" y="0"/>
              </wp:wrapPolygon>
            </wp:wrapTight>
            <wp:docPr id="11" name="รูปภาพ 11" descr="C:\Users\Gov\Downloads\44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v\Downloads\446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565472</wp:posOffset>
            </wp:positionH>
            <wp:positionV relativeFrom="paragraph">
              <wp:posOffset>409206</wp:posOffset>
            </wp:positionV>
            <wp:extent cx="4589145" cy="2590800"/>
            <wp:effectExtent l="0" t="0" r="1905" b="0"/>
            <wp:wrapTight wrapText="bothSides">
              <wp:wrapPolygon edited="0">
                <wp:start x="0" y="0"/>
                <wp:lineTo x="0" y="21441"/>
                <wp:lineTo x="21519" y="21441"/>
                <wp:lineTo x="21519" y="0"/>
                <wp:lineTo x="0" y="0"/>
              </wp:wrapPolygon>
            </wp:wrapTight>
            <wp:docPr id="14" name="รูปภาพ 14" descr="C:\Users\Gov\Downloads\44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v\Downloads\446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  <w:r>
        <w:rPr>
          <w:noProof/>
        </w:rPr>
        <w:lastRenderedPageBreak/>
        <w:drawing>
          <wp:inline distT="0" distB="0" distL="0" distR="0" wp14:anchorId="6CAEE7FD" wp14:editId="0D06D291">
            <wp:extent cx="6118860" cy="3781059"/>
            <wp:effectExtent l="0" t="0" r="0" b="0"/>
            <wp:docPr id="16" name="รูปภาพ 16" descr="C:\Users\Gov\Downloads\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v\Downloads\9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8" cy="37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8CFAE" wp14:editId="07D4193C">
            <wp:extent cx="6119428" cy="4095750"/>
            <wp:effectExtent l="0" t="0" r="0" b="0"/>
            <wp:docPr id="15" name="รูปภาพ 15" descr="C:\Users\Gov\Downloads\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v\Downloads\9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74" cy="4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95" w:rsidRPr="002E4995" w:rsidRDefault="002E4995" w:rsidP="002E4995">
      <w:pPr>
        <w:tabs>
          <w:tab w:val="left" w:pos="6406"/>
        </w:tabs>
      </w:pPr>
      <w:bookmarkStart w:id="0" w:name="_GoBack"/>
      <w:bookmarkEnd w:id="0"/>
    </w:p>
    <w:sectPr w:rsidR="002E4995" w:rsidRPr="002E4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995"/>
    <w:rsid w:val="001E5732"/>
    <w:rsid w:val="002E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7FF8E"/>
  <w15:chartTrackingRefBased/>
  <w15:docId w15:val="{ABF2716A-05ED-4315-AE04-C76A1CAD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9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2019-06-19T07:43:00Z</dcterms:created>
  <dcterms:modified xsi:type="dcterms:W3CDTF">2019-06-19T07:52:00Z</dcterms:modified>
</cp:coreProperties>
</file>